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B94BCD8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B17863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0BBA18C1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253566">
        <w:rPr>
          <w:rFonts w:cs="Times New Roman"/>
          <w:lang w:val="lt-LT"/>
        </w:rPr>
        <w:t>1</w:t>
      </w:r>
      <w:r w:rsidR="00531D12">
        <w:rPr>
          <w:rFonts w:cs="Times New Roman"/>
          <w:lang w:val="lt-LT"/>
        </w:rPr>
        <w:t>4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B17863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4862"/>
        <w:gridCol w:w="3686"/>
        <w:gridCol w:w="2976"/>
        <w:gridCol w:w="1985"/>
      </w:tblGrid>
      <w:tr w:rsidR="00901B0F" w:rsidRPr="005B3A49" w14:paraId="2A04FAAC" w14:textId="77777777" w:rsidTr="00800033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862" w:type="dxa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686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670283" w:rsidRPr="005B3A49" w14:paraId="030B6B36" w14:textId="77777777" w:rsidTr="00032361">
        <w:tc>
          <w:tcPr>
            <w:tcW w:w="667" w:type="dxa"/>
            <w:vMerge/>
          </w:tcPr>
          <w:p w14:paraId="1C115AF3" w14:textId="77777777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4862" w:type="dxa"/>
          </w:tcPr>
          <w:p w14:paraId="7D78CCAC" w14:textId="77777777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  <w:p w14:paraId="460A8928" w14:textId="6C439325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686" w:type="dxa"/>
            <w:vMerge/>
          </w:tcPr>
          <w:p w14:paraId="1D3C8FF6" w14:textId="77777777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976" w:type="dxa"/>
            <w:vMerge/>
          </w:tcPr>
          <w:p w14:paraId="376B8E55" w14:textId="77777777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670283" w:rsidRPr="008831C0" w:rsidRDefault="00670283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670283" w:rsidRPr="005B3A49" w14:paraId="1C8E1E44" w14:textId="77777777" w:rsidTr="00AD685D">
        <w:tc>
          <w:tcPr>
            <w:tcW w:w="667" w:type="dxa"/>
          </w:tcPr>
          <w:p w14:paraId="681CA1B3" w14:textId="77777777" w:rsidR="00670283" w:rsidRPr="00101EB6" w:rsidRDefault="00670283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4862" w:type="dxa"/>
          </w:tcPr>
          <w:p w14:paraId="5F0394F7" w14:textId="7A929F4B" w:rsidR="00670283" w:rsidRPr="00101EB6" w:rsidRDefault="00670283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3686" w:type="dxa"/>
          </w:tcPr>
          <w:p w14:paraId="2776AFA8" w14:textId="5B0CCF6B" w:rsidR="00670283" w:rsidRPr="00101EB6" w:rsidRDefault="00670283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976" w:type="dxa"/>
          </w:tcPr>
          <w:p w14:paraId="0F3D9767" w14:textId="2338C017" w:rsidR="00670283" w:rsidRPr="00101EB6" w:rsidRDefault="00670283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985" w:type="dxa"/>
          </w:tcPr>
          <w:p w14:paraId="48E5F5F3" w14:textId="258BAEE3" w:rsidR="00670283" w:rsidRPr="00101EB6" w:rsidRDefault="00670283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5"/>
          </w:tcPr>
          <w:p w14:paraId="0F174474" w14:textId="3662D318" w:rsidR="00D27EEC" w:rsidRPr="00A34106" w:rsidRDefault="000760D2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/>
                <w:lang w:val="lt-LT"/>
              </w:rPr>
            </w:pPr>
            <w:r w:rsidRPr="000760D2">
              <w:rPr>
                <w:rFonts w:cs="Times New Roman"/>
                <w:b/>
                <w:lang w:val="lt-LT"/>
              </w:rPr>
              <w:t>VPS priemonė „Ūkio ir verslo plėtra“ 2 veiklos sritis „Parama ne žemės ūkio verslui kaimo vietovėse pradėti“,  kodas (LEADER-19.2-6.2)</w:t>
            </w:r>
          </w:p>
        </w:tc>
      </w:tr>
      <w:tr w:rsidR="00670283" w:rsidRPr="00DA6EA1" w14:paraId="648CE311" w14:textId="77777777" w:rsidTr="001D45EA">
        <w:trPr>
          <w:trHeight w:val="827"/>
        </w:trPr>
        <w:tc>
          <w:tcPr>
            <w:tcW w:w="667" w:type="dxa"/>
          </w:tcPr>
          <w:p w14:paraId="3A1D6208" w14:textId="78B34073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4862" w:type="dxa"/>
          </w:tcPr>
          <w:p w14:paraId="725B99E2" w14:textId="6C65E123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 xml:space="preserve"> UAB  „MINDARTA” </w:t>
            </w:r>
          </w:p>
        </w:tc>
        <w:tc>
          <w:tcPr>
            <w:tcW w:w="3686" w:type="dxa"/>
          </w:tcPr>
          <w:p w14:paraId="3F2B606C" w14:textId="1988121E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 xml:space="preserve">MAŽE-LEADER-6A-D-14-1-2019                                 </w:t>
            </w:r>
            <w:r w:rsidRPr="00DA6EA1">
              <w:rPr>
                <w:rFonts w:cs="Times New Roman"/>
                <w:szCs w:val="24"/>
                <w:lang w:val="lt-LT"/>
              </w:rPr>
              <w:tab/>
            </w:r>
          </w:p>
        </w:tc>
        <w:tc>
          <w:tcPr>
            <w:tcW w:w="2976" w:type="dxa"/>
          </w:tcPr>
          <w:p w14:paraId="7E1EE9AB" w14:textId="5B88CD10" w:rsidR="00670283" w:rsidRPr="00DA6EA1" w:rsidRDefault="00670283" w:rsidP="009E1F4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UAB  „MINDARTA” VERSLO PRADŽIA KAIMO VIETOVĖJE</w:t>
            </w:r>
          </w:p>
        </w:tc>
        <w:tc>
          <w:tcPr>
            <w:tcW w:w="1985" w:type="dxa"/>
          </w:tcPr>
          <w:p w14:paraId="02F74E8B" w14:textId="0ED2C060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85</w:t>
            </w:r>
          </w:p>
        </w:tc>
      </w:tr>
      <w:tr w:rsidR="00670283" w:rsidRPr="00DA6EA1" w14:paraId="6BEE1739" w14:textId="77777777" w:rsidTr="00FE05C5">
        <w:tc>
          <w:tcPr>
            <w:tcW w:w="667" w:type="dxa"/>
          </w:tcPr>
          <w:p w14:paraId="090CC6A9" w14:textId="4DB09523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bookmarkStart w:id="0" w:name="_GoBack" w:colFirst="1" w:colLast="1"/>
            <w:r w:rsidRPr="00DA6EA1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4862" w:type="dxa"/>
          </w:tcPr>
          <w:p w14:paraId="5F854747" w14:textId="745BC4D3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AURELIJA ŠMITĖ</w:t>
            </w:r>
          </w:p>
        </w:tc>
        <w:tc>
          <w:tcPr>
            <w:tcW w:w="3686" w:type="dxa"/>
          </w:tcPr>
          <w:p w14:paraId="170C5A8B" w14:textId="44EFEE85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 xml:space="preserve">MAŽE-LEADER-6A-D-14-2-2019                                 </w:t>
            </w:r>
          </w:p>
        </w:tc>
        <w:tc>
          <w:tcPr>
            <w:tcW w:w="2976" w:type="dxa"/>
          </w:tcPr>
          <w:p w14:paraId="4FFA419D" w14:textId="1D61F5B6" w:rsidR="00670283" w:rsidRPr="00DA6EA1" w:rsidRDefault="00670283" w:rsidP="007A447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AURELIJOS ŠMITĖS SODYBOJE POILSIO IR PRAMOGŲ PASLAUGŲ ĮKŪRIMAS</w:t>
            </w:r>
          </w:p>
        </w:tc>
        <w:tc>
          <w:tcPr>
            <w:tcW w:w="1985" w:type="dxa"/>
          </w:tcPr>
          <w:p w14:paraId="4EB409F0" w14:textId="15BA12C8" w:rsidR="00670283" w:rsidRPr="00DA6EA1" w:rsidRDefault="00670283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85</w:t>
            </w:r>
          </w:p>
        </w:tc>
      </w:tr>
      <w:bookmarkEnd w:id="0"/>
    </w:tbl>
    <w:p w14:paraId="26A73972" w14:textId="3D25A86C" w:rsidR="00101EB6" w:rsidRPr="00DA6EA1" w:rsidRDefault="00101EB6" w:rsidP="00C67248">
      <w:pPr>
        <w:spacing w:before="120" w:after="0"/>
        <w:jc w:val="both"/>
        <w:rPr>
          <w:rFonts w:cs="Times New Roman"/>
          <w:szCs w:val="24"/>
          <w:lang w:val="lt-LT"/>
        </w:rPr>
      </w:pPr>
    </w:p>
    <w:sectPr w:rsidR="00101EB6" w:rsidRPr="00DA6EA1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2DAB" w14:textId="77777777" w:rsidR="008F01F3" w:rsidRDefault="008F01F3" w:rsidP="00DB426B">
      <w:pPr>
        <w:spacing w:after="0" w:line="240" w:lineRule="auto"/>
      </w:pPr>
      <w:r>
        <w:separator/>
      </w:r>
    </w:p>
  </w:endnote>
  <w:endnote w:type="continuationSeparator" w:id="0">
    <w:p w14:paraId="16257CB8" w14:textId="77777777" w:rsidR="008F01F3" w:rsidRDefault="008F01F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E402" w14:textId="77777777" w:rsidR="008F01F3" w:rsidRDefault="008F01F3" w:rsidP="00DB426B">
      <w:pPr>
        <w:spacing w:after="0" w:line="240" w:lineRule="auto"/>
      </w:pPr>
      <w:r>
        <w:separator/>
      </w:r>
    </w:p>
  </w:footnote>
  <w:footnote w:type="continuationSeparator" w:id="0">
    <w:p w14:paraId="267ACEB0" w14:textId="77777777" w:rsidR="008F01F3" w:rsidRDefault="008F01F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760D2"/>
    <w:rsid w:val="000942B0"/>
    <w:rsid w:val="00095960"/>
    <w:rsid w:val="000C71AF"/>
    <w:rsid w:val="000D03EB"/>
    <w:rsid w:val="000D0B55"/>
    <w:rsid w:val="000E3122"/>
    <w:rsid w:val="00101EB6"/>
    <w:rsid w:val="001115E7"/>
    <w:rsid w:val="0015379F"/>
    <w:rsid w:val="001A2EE7"/>
    <w:rsid w:val="001C5275"/>
    <w:rsid w:val="001D2590"/>
    <w:rsid w:val="001F4386"/>
    <w:rsid w:val="00212543"/>
    <w:rsid w:val="00225216"/>
    <w:rsid w:val="0024677D"/>
    <w:rsid w:val="002467C9"/>
    <w:rsid w:val="00253566"/>
    <w:rsid w:val="00277C64"/>
    <w:rsid w:val="002B6359"/>
    <w:rsid w:val="00304CD1"/>
    <w:rsid w:val="00325246"/>
    <w:rsid w:val="0032639B"/>
    <w:rsid w:val="0034605A"/>
    <w:rsid w:val="00387E03"/>
    <w:rsid w:val="003A5403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31D12"/>
    <w:rsid w:val="00583DAF"/>
    <w:rsid w:val="005915E5"/>
    <w:rsid w:val="005A305C"/>
    <w:rsid w:val="005B3A49"/>
    <w:rsid w:val="005D70BC"/>
    <w:rsid w:val="005E7F1E"/>
    <w:rsid w:val="005F0C05"/>
    <w:rsid w:val="005F647E"/>
    <w:rsid w:val="00615ABF"/>
    <w:rsid w:val="00647425"/>
    <w:rsid w:val="00670283"/>
    <w:rsid w:val="00680AE2"/>
    <w:rsid w:val="006B4EA8"/>
    <w:rsid w:val="006C07B5"/>
    <w:rsid w:val="007071D0"/>
    <w:rsid w:val="007207EE"/>
    <w:rsid w:val="00756DE4"/>
    <w:rsid w:val="0076410B"/>
    <w:rsid w:val="00774949"/>
    <w:rsid w:val="007A447E"/>
    <w:rsid w:val="007B28E0"/>
    <w:rsid w:val="007E4010"/>
    <w:rsid w:val="00800033"/>
    <w:rsid w:val="00827497"/>
    <w:rsid w:val="00832E84"/>
    <w:rsid w:val="008741C6"/>
    <w:rsid w:val="0087597E"/>
    <w:rsid w:val="00882425"/>
    <w:rsid w:val="008831C0"/>
    <w:rsid w:val="008833EE"/>
    <w:rsid w:val="008D28A3"/>
    <w:rsid w:val="008E6364"/>
    <w:rsid w:val="008F01F3"/>
    <w:rsid w:val="00900206"/>
    <w:rsid w:val="00901B0F"/>
    <w:rsid w:val="009178EC"/>
    <w:rsid w:val="0092656A"/>
    <w:rsid w:val="00937D57"/>
    <w:rsid w:val="0098457A"/>
    <w:rsid w:val="009B4B88"/>
    <w:rsid w:val="009C7272"/>
    <w:rsid w:val="009E1F27"/>
    <w:rsid w:val="009E1F48"/>
    <w:rsid w:val="009E4773"/>
    <w:rsid w:val="00A2563B"/>
    <w:rsid w:val="00A31734"/>
    <w:rsid w:val="00A34106"/>
    <w:rsid w:val="00A3738D"/>
    <w:rsid w:val="00A40BB1"/>
    <w:rsid w:val="00A456E8"/>
    <w:rsid w:val="00A60A00"/>
    <w:rsid w:val="00A652CC"/>
    <w:rsid w:val="00AB4F49"/>
    <w:rsid w:val="00B17863"/>
    <w:rsid w:val="00B22B17"/>
    <w:rsid w:val="00C3412D"/>
    <w:rsid w:val="00C67248"/>
    <w:rsid w:val="00C87FFB"/>
    <w:rsid w:val="00CE3B34"/>
    <w:rsid w:val="00CE7690"/>
    <w:rsid w:val="00D27EEC"/>
    <w:rsid w:val="00DA6EA1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7367F"/>
    <w:rsid w:val="00EA389F"/>
    <w:rsid w:val="00EA5C25"/>
    <w:rsid w:val="00EE7C65"/>
    <w:rsid w:val="00F1003A"/>
    <w:rsid w:val="00F43386"/>
    <w:rsid w:val="00F55DEC"/>
    <w:rsid w:val="00F66973"/>
    <w:rsid w:val="00FA1909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7</cp:revision>
  <dcterms:created xsi:type="dcterms:W3CDTF">2019-07-15T06:15:00Z</dcterms:created>
  <dcterms:modified xsi:type="dcterms:W3CDTF">2019-07-16T07:01:00Z</dcterms:modified>
</cp:coreProperties>
</file>